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14F7" w14:textId="77777777" w:rsidR="00B011E3" w:rsidRDefault="00600881" w:rsidP="00B011E3">
      <w:pPr>
        <w:pStyle w:val="En-tte"/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20CB5AF6" wp14:editId="60A3462F">
            <wp:simplePos x="0" y="0"/>
            <wp:positionH relativeFrom="column">
              <wp:posOffset>-370205</wp:posOffset>
            </wp:positionH>
            <wp:positionV relativeFrom="paragraph">
              <wp:posOffset>-4445</wp:posOffset>
            </wp:positionV>
            <wp:extent cx="1730375" cy="888365"/>
            <wp:effectExtent l="0" t="0" r="3175" b="698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C36A0" w14:textId="77777777" w:rsidR="001122BB" w:rsidRDefault="001122BB"/>
    <w:p w14:paraId="422876E9" w14:textId="5C4755B6" w:rsidR="00B011E3" w:rsidRDefault="00B011E3" w:rsidP="00994C6A">
      <w:pPr>
        <w:ind w:firstLine="1620"/>
        <w:jc w:val="center"/>
        <w:rPr>
          <w:b/>
          <w:bCs/>
          <w:sz w:val="32"/>
          <w:szCs w:val="32"/>
        </w:rPr>
      </w:pPr>
      <w:r w:rsidRPr="00B011E3">
        <w:rPr>
          <w:b/>
          <w:bCs/>
          <w:sz w:val="32"/>
          <w:szCs w:val="32"/>
        </w:rPr>
        <w:t xml:space="preserve">Coordonnées des participants au </w:t>
      </w:r>
      <w:r w:rsidR="00DA01AA">
        <w:rPr>
          <w:b/>
          <w:bCs/>
          <w:sz w:val="32"/>
          <w:szCs w:val="32"/>
        </w:rPr>
        <w:t>pré-</w:t>
      </w:r>
      <w:r w:rsidRPr="00B011E3">
        <w:rPr>
          <w:b/>
          <w:bCs/>
          <w:sz w:val="32"/>
          <w:szCs w:val="32"/>
        </w:rPr>
        <w:t>PSII</w:t>
      </w:r>
    </w:p>
    <w:p w14:paraId="3400ABD1" w14:textId="77777777" w:rsidR="00E90231" w:rsidRPr="00B011E3" w:rsidRDefault="00E90231" w:rsidP="00600881">
      <w:pPr>
        <w:ind w:firstLine="708"/>
        <w:rPr>
          <w:b/>
          <w:bCs/>
          <w:sz w:val="32"/>
          <w:szCs w:val="32"/>
        </w:rPr>
      </w:pPr>
    </w:p>
    <w:p w14:paraId="256699DE" w14:textId="77777777" w:rsidR="00B011E3" w:rsidRDefault="00B011E3" w:rsidP="00B011E3">
      <w:pPr>
        <w:jc w:val="center"/>
      </w:pPr>
    </w:p>
    <w:tbl>
      <w:tblPr>
        <w:tblStyle w:val="Grilledutableau"/>
        <w:tblW w:w="14754" w:type="dxa"/>
        <w:tblInd w:w="-612" w:type="dxa"/>
        <w:tblLook w:val="01E0" w:firstRow="1" w:lastRow="1" w:firstColumn="1" w:lastColumn="1" w:noHBand="0" w:noVBand="0"/>
      </w:tblPr>
      <w:tblGrid>
        <w:gridCol w:w="2879"/>
        <w:gridCol w:w="2190"/>
        <w:gridCol w:w="2739"/>
        <w:gridCol w:w="2207"/>
        <w:gridCol w:w="4739"/>
      </w:tblGrid>
      <w:tr w:rsidR="00DA01AA" w:rsidRPr="00F97644" w14:paraId="08700250" w14:textId="77777777" w:rsidTr="00994C6A">
        <w:trPr>
          <w:trHeight w:val="431"/>
        </w:trPr>
        <w:tc>
          <w:tcPr>
            <w:tcW w:w="2879" w:type="dxa"/>
            <w:shd w:val="clear" w:color="auto" w:fill="F2F2F2" w:themeFill="background1" w:themeFillShade="F2"/>
            <w:vAlign w:val="center"/>
          </w:tcPr>
          <w:p w14:paraId="6C29AF97" w14:textId="77777777" w:rsidR="00DA01AA" w:rsidRPr="00F97644" w:rsidRDefault="00DA01AA" w:rsidP="00994C6A">
            <w:pPr>
              <w:jc w:val="center"/>
              <w:rPr>
                <w:b/>
              </w:rPr>
            </w:pPr>
            <w:r w:rsidRPr="00F97644">
              <w:rPr>
                <w:b/>
              </w:rPr>
              <w:t>Nom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16421ACF" w14:textId="77777777" w:rsidR="00DA01AA" w:rsidRPr="00F97644" w:rsidRDefault="00DA01AA" w:rsidP="00994C6A">
            <w:pPr>
              <w:jc w:val="center"/>
              <w:rPr>
                <w:b/>
              </w:rPr>
            </w:pPr>
            <w:r w:rsidRPr="00F97644">
              <w:rPr>
                <w:b/>
              </w:rPr>
              <w:t>Fonction</w:t>
            </w:r>
          </w:p>
        </w:tc>
        <w:tc>
          <w:tcPr>
            <w:tcW w:w="2739" w:type="dxa"/>
            <w:shd w:val="clear" w:color="auto" w:fill="F2F2F2" w:themeFill="background1" w:themeFillShade="F2"/>
            <w:vAlign w:val="center"/>
          </w:tcPr>
          <w:p w14:paraId="010B40DC" w14:textId="77777777" w:rsidR="00DA01AA" w:rsidRPr="00F97644" w:rsidRDefault="00DA01AA" w:rsidP="00994C6A">
            <w:pPr>
              <w:jc w:val="center"/>
              <w:rPr>
                <w:b/>
              </w:rPr>
            </w:pPr>
            <w:r w:rsidRPr="00F97644">
              <w:rPr>
                <w:b/>
              </w:rPr>
              <w:t>Établissement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27C3DA3E" w14:textId="77777777" w:rsidR="00DA01AA" w:rsidRPr="00F97644" w:rsidRDefault="00DA01AA" w:rsidP="00994C6A">
            <w:pPr>
              <w:jc w:val="center"/>
              <w:rPr>
                <w:b/>
              </w:rPr>
            </w:pPr>
            <w:r w:rsidRPr="00F97644">
              <w:rPr>
                <w:b/>
              </w:rPr>
              <w:t>Téléphone</w:t>
            </w:r>
          </w:p>
        </w:tc>
        <w:tc>
          <w:tcPr>
            <w:tcW w:w="4739" w:type="dxa"/>
            <w:shd w:val="clear" w:color="auto" w:fill="F2F2F2" w:themeFill="background1" w:themeFillShade="F2"/>
            <w:vAlign w:val="center"/>
          </w:tcPr>
          <w:p w14:paraId="2D900080" w14:textId="77777777" w:rsidR="00DA01AA" w:rsidRPr="00F97644" w:rsidRDefault="00DA01AA" w:rsidP="00994C6A">
            <w:pPr>
              <w:jc w:val="center"/>
              <w:rPr>
                <w:b/>
              </w:rPr>
            </w:pPr>
            <w:r w:rsidRPr="00F97644">
              <w:rPr>
                <w:b/>
              </w:rPr>
              <w:t>Courriel</w:t>
            </w:r>
          </w:p>
        </w:tc>
      </w:tr>
      <w:tr w:rsidR="00DA01AA" w14:paraId="611640EA" w14:textId="77777777" w:rsidTr="00DA01AA">
        <w:trPr>
          <w:trHeight w:val="907"/>
        </w:trPr>
        <w:sdt>
          <w:sdtPr>
            <w:id w:val="1631124990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2879" w:type="dxa"/>
              </w:tcPr>
              <w:p w14:paraId="4C155DB0" w14:textId="68F94432" w:rsidR="00DA01AA" w:rsidRDefault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  <w:sdt>
          <w:sdtPr>
            <w:id w:val="910361215"/>
            <w:placeholder>
              <w:docPart w:val="DefaultPlaceholder_-1854013440"/>
            </w:placeholder>
            <w:showingPlcHdr/>
          </w:sdtPr>
          <w:sdtContent>
            <w:tc>
              <w:tcPr>
                <w:tcW w:w="2190" w:type="dxa"/>
              </w:tcPr>
              <w:p w14:paraId="6AB807FB" w14:textId="0B16589B" w:rsidR="00DA01AA" w:rsidRDefault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348461832"/>
            <w:placeholder>
              <w:docPart w:val="DefaultPlaceholder_-1854013440"/>
            </w:placeholder>
            <w:showingPlcHdr/>
          </w:sdtPr>
          <w:sdtContent>
            <w:tc>
              <w:tcPr>
                <w:tcW w:w="2739" w:type="dxa"/>
              </w:tcPr>
              <w:p w14:paraId="31172504" w14:textId="21F16C10" w:rsidR="00DA01AA" w:rsidRDefault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057305179"/>
            <w:placeholder>
              <w:docPart w:val="DefaultPlaceholder_-1854013440"/>
            </w:placeholder>
            <w:showingPlcHdr/>
          </w:sdtPr>
          <w:sdtContent>
            <w:tc>
              <w:tcPr>
                <w:tcW w:w="2207" w:type="dxa"/>
              </w:tcPr>
              <w:p w14:paraId="5FF3D574" w14:textId="0D33EB74" w:rsidR="00DA01AA" w:rsidRDefault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093895579"/>
            <w:placeholder>
              <w:docPart w:val="DefaultPlaceholder_-1854013440"/>
            </w:placeholder>
            <w:showingPlcHdr/>
          </w:sdtPr>
          <w:sdtContent>
            <w:tc>
              <w:tcPr>
                <w:tcW w:w="4739" w:type="dxa"/>
              </w:tcPr>
              <w:p w14:paraId="3C5D4469" w14:textId="241A4D5B" w:rsidR="00DA01AA" w:rsidRDefault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5EFC" w14:paraId="11304763" w14:textId="77777777" w:rsidTr="00DA01AA">
        <w:trPr>
          <w:trHeight w:val="907"/>
        </w:trPr>
        <w:sdt>
          <w:sdtPr>
            <w:id w:val="1679314425"/>
            <w:placeholder>
              <w:docPart w:val="A5464E4597664D319C81151B4841164F"/>
            </w:placeholder>
            <w:showingPlcHdr/>
          </w:sdtPr>
          <w:sdtContent>
            <w:tc>
              <w:tcPr>
                <w:tcW w:w="2879" w:type="dxa"/>
              </w:tcPr>
              <w:p w14:paraId="2DC549DE" w14:textId="49B6514E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894725931"/>
            <w:placeholder>
              <w:docPart w:val="F199F93A7680402E873971421DD296D9"/>
            </w:placeholder>
            <w:showingPlcHdr/>
          </w:sdtPr>
          <w:sdtContent>
            <w:tc>
              <w:tcPr>
                <w:tcW w:w="2190" w:type="dxa"/>
              </w:tcPr>
              <w:p w14:paraId="04AFA2F8" w14:textId="5283663D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215078933"/>
            <w:placeholder>
              <w:docPart w:val="8FAF69689430413E8495AF45290DD360"/>
            </w:placeholder>
            <w:showingPlcHdr/>
          </w:sdtPr>
          <w:sdtContent>
            <w:tc>
              <w:tcPr>
                <w:tcW w:w="2739" w:type="dxa"/>
              </w:tcPr>
              <w:p w14:paraId="610BA4FC" w14:textId="0CE0F671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679166205"/>
            <w:placeholder>
              <w:docPart w:val="73CFEF6B6DBC45B8ACD29A1DD27E8C99"/>
            </w:placeholder>
            <w:showingPlcHdr/>
          </w:sdtPr>
          <w:sdtContent>
            <w:tc>
              <w:tcPr>
                <w:tcW w:w="2207" w:type="dxa"/>
              </w:tcPr>
              <w:p w14:paraId="16C54DC9" w14:textId="7FADDE5A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583446833"/>
            <w:placeholder>
              <w:docPart w:val="263FDD1618B94F40B97A36649DF43E4F"/>
            </w:placeholder>
            <w:showingPlcHdr/>
          </w:sdtPr>
          <w:sdtContent>
            <w:tc>
              <w:tcPr>
                <w:tcW w:w="4739" w:type="dxa"/>
              </w:tcPr>
              <w:p w14:paraId="563A2F2A" w14:textId="3F591DB2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5EFC" w14:paraId="02324AC6" w14:textId="77777777" w:rsidTr="00DA01AA">
        <w:trPr>
          <w:trHeight w:val="907"/>
        </w:trPr>
        <w:sdt>
          <w:sdtPr>
            <w:id w:val="-1194910550"/>
            <w:placeholder>
              <w:docPart w:val="F994EAFA27DA48C9A92801837722E3FE"/>
            </w:placeholder>
            <w:showingPlcHdr/>
          </w:sdtPr>
          <w:sdtContent>
            <w:tc>
              <w:tcPr>
                <w:tcW w:w="2879" w:type="dxa"/>
              </w:tcPr>
              <w:p w14:paraId="042F4E60" w14:textId="01E885F1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146555149"/>
            <w:placeholder>
              <w:docPart w:val="5C897B31A87847D186F63FFB2BB63A32"/>
            </w:placeholder>
            <w:showingPlcHdr/>
          </w:sdtPr>
          <w:sdtContent>
            <w:tc>
              <w:tcPr>
                <w:tcW w:w="2190" w:type="dxa"/>
              </w:tcPr>
              <w:p w14:paraId="25DE6F33" w14:textId="1D128D42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959262161"/>
            <w:placeholder>
              <w:docPart w:val="FFA9A311862347F1B63E5C599C87CF9E"/>
            </w:placeholder>
            <w:showingPlcHdr/>
          </w:sdtPr>
          <w:sdtContent>
            <w:tc>
              <w:tcPr>
                <w:tcW w:w="2739" w:type="dxa"/>
              </w:tcPr>
              <w:p w14:paraId="615CC573" w14:textId="61A002C0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415671223"/>
            <w:placeholder>
              <w:docPart w:val="CD8B31A9E6FF496289928145F4E5C452"/>
            </w:placeholder>
            <w:showingPlcHdr/>
          </w:sdtPr>
          <w:sdtContent>
            <w:tc>
              <w:tcPr>
                <w:tcW w:w="2207" w:type="dxa"/>
              </w:tcPr>
              <w:p w14:paraId="3F0FC962" w14:textId="2A075385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685518329"/>
            <w:placeholder>
              <w:docPart w:val="A2941C8818F7405DA56CD9945414FCFD"/>
            </w:placeholder>
            <w:showingPlcHdr/>
          </w:sdtPr>
          <w:sdtContent>
            <w:tc>
              <w:tcPr>
                <w:tcW w:w="4739" w:type="dxa"/>
              </w:tcPr>
              <w:p w14:paraId="2CA2F233" w14:textId="61CB911E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5EFC" w14:paraId="74FA34C5" w14:textId="77777777" w:rsidTr="00DA01AA">
        <w:trPr>
          <w:trHeight w:val="907"/>
        </w:trPr>
        <w:sdt>
          <w:sdtPr>
            <w:id w:val="907500102"/>
            <w:placeholder>
              <w:docPart w:val="A7F47F04FEA4436390B2EA332216ECC3"/>
            </w:placeholder>
            <w:showingPlcHdr/>
          </w:sdtPr>
          <w:sdtContent>
            <w:tc>
              <w:tcPr>
                <w:tcW w:w="2879" w:type="dxa"/>
              </w:tcPr>
              <w:p w14:paraId="5E6B42E7" w14:textId="3CA24E8B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008746184"/>
            <w:placeholder>
              <w:docPart w:val="6EC606FC12F947B09C8ECFE370724339"/>
            </w:placeholder>
            <w:showingPlcHdr/>
          </w:sdtPr>
          <w:sdtContent>
            <w:tc>
              <w:tcPr>
                <w:tcW w:w="2190" w:type="dxa"/>
              </w:tcPr>
              <w:p w14:paraId="53F281DE" w14:textId="506AD7DD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353721499"/>
            <w:placeholder>
              <w:docPart w:val="F9E013FFE9E641DB9DCEE6B44B7F2359"/>
            </w:placeholder>
            <w:showingPlcHdr/>
          </w:sdtPr>
          <w:sdtContent>
            <w:tc>
              <w:tcPr>
                <w:tcW w:w="2739" w:type="dxa"/>
              </w:tcPr>
              <w:p w14:paraId="196D0C59" w14:textId="2C8E19DC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739234989"/>
            <w:placeholder>
              <w:docPart w:val="D147A7026644419C886B3FA2921D4AEA"/>
            </w:placeholder>
            <w:showingPlcHdr/>
          </w:sdtPr>
          <w:sdtContent>
            <w:tc>
              <w:tcPr>
                <w:tcW w:w="2207" w:type="dxa"/>
              </w:tcPr>
              <w:p w14:paraId="077F7EFD" w14:textId="7BA66377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840426165"/>
            <w:placeholder>
              <w:docPart w:val="47DFAFDD1A8F48FA9427DD18A0922CCF"/>
            </w:placeholder>
            <w:showingPlcHdr/>
          </w:sdtPr>
          <w:sdtContent>
            <w:tc>
              <w:tcPr>
                <w:tcW w:w="4739" w:type="dxa"/>
              </w:tcPr>
              <w:p w14:paraId="03E14AAB" w14:textId="5A717D61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5EFC" w14:paraId="053A9EB6" w14:textId="77777777" w:rsidTr="00DA01AA">
        <w:trPr>
          <w:trHeight w:val="907"/>
        </w:trPr>
        <w:sdt>
          <w:sdtPr>
            <w:id w:val="1664050230"/>
            <w:placeholder>
              <w:docPart w:val="E50489DEF43D49038EDBEF328AADA625"/>
            </w:placeholder>
            <w:showingPlcHdr/>
          </w:sdtPr>
          <w:sdtContent>
            <w:tc>
              <w:tcPr>
                <w:tcW w:w="2879" w:type="dxa"/>
              </w:tcPr>
              <w:p w14:paraId="3DC761AD" w14:textId="5E12B221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891040414"/>
            <w:placeholder>
              <w:docPart w:val="FCDD8BE12D744FB59E08511979447A21"/>
            </w:placeholder>
            <w:showingPlcHdr/>
          </w:sdtPr>
          <w:sdtContent>
            <w:tc>
              <w:tcPr>
                <w:tcW w:w="2190" w:type="dxa"/>
              </w:tcPr>
              <w:p w14:paraId="24FB0A48" w14:textId="4E729507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697302316"/>
            <w:placeholder>
              <w:docPart w:val="6A99CD37D0604E679055A5FD0119B1B7"/>
            </w:placeholder>
            <w:showingPlcHdr/>
          </w:sdtPr>
          <w:sdtContent>
            <w:tc>
              <w:tcPr>
                <w:tcW w:w="2739" w:type="dxa"/>
              </w:tcPr>
              <w:p w14:paraId="4DC63D3A" w14:textId="3A90FA24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379283300"/>
            <w:placeholder>
              <w:docPart w:val="2DA13780EF3A4528950436A9E855FE13"/>
            </w:placeholder>
            <w:showingPlcHdr/>
          </w:sdtPr>
          <w:sdtContent>
            <w:tc>
              <w:tcPr>
                <w:tcW w:w="2207" w:type="dxa"/>
              </w:tcPr>
              <w:p w14:paraId="4927C870" w14:textId="15CFBF88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080280016"/>
            <w:placeholder>
              <w:docPart w:val="E0DD81A6768B4465B0818ECA12BDC670"/>
            </w:placeholder>
            <w:showingPlcHdr/>
          </w:sdtPr>
          <w:sdtContent>
            <w:tc>
              <w:tcPr>
                <w:tcW w:w="4739" w:type="dxa"/>
              </w:tcPr>
              <w:p w14:paraId="650829DB" w14:textId="27A90D41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5EFC" w14:paraId="408C57DE" w14:textId="77777777" w:rsidTr="00DA01AA">
        <w:trPr>
          <w:trHeight w:val="907"/>
        </w:trPr>
        <w:sdt>
          <w:sdtPr>
            <w:id w:val="1462611603"/>
            <w:placeholder>
              <w:docPart w:val="67877E47527B4CE08D1DB35AFE447DD3"/>
            </w:placeholder>
            <w:showingPlcHdr/>
          </w:sdtPr>
          <w:sdtContent>
            <w:tc>
              <w:tcPr>
                <w:tcW w:w="2879" w:type="dxa"/>
              </w:tcPr>
              <w:p w14:paraId="34E77207" w14:textId="59EE6CBF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685526428"/>
            <w:placeholder>
              <w:docPart w:val="ADFF864D0A4340868FBD9FB8D43FF900"/>
            </w:placeholder>
            <w:showingPlcHdr/>
          </w:sdtPr>
          <w:sdtContent>
            <w:tc>
              <w:tcPr>
                <w:tcW w:w="2190" w:type="dxa"/>
              </w:tcPr>
              <w:p w14:paraId="2E0E3C14" w14:textId="083AAD03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824733933"/>
            <w:placeholder>
              <w:docPart w:val="C169FE186A31480780962254E23A3B18"/>
            </w:placeholder>
            <w:showingPlcHdr/>
          </w:sdtPr>
          <w:sdtContent>
            <w:tc>
              <w:tcPr>
                <w:tcW w:w="2739" w:type="dxa"/>
              </w:tcPr>
              <w:p w14:paraId="73239451" w14:textId="68C7AD62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001734641"/>
            <w:placeholder>
              <w:docPart w:val="15E68C2375F94DD78342146D9FC606E4"/>
            </w:placeholder>
            <w:showingPlcHdr/>
          </w:sdtPr>
          <w:sdtContent>
            <w:tc>
              <w:tcPr>
                <w:tcW w:w="2207" w:type="dxa"/>
              </w:tcPr>
              <w:p w14:paraId="36FDEB73" w14:textId="23069225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100175416"/>
            <w:placeholder>
              <w:docPart w:val="4EB31196E0BD4FA8B71791738D0363B3"/>
            </w:placeholder>
            <w:showingPlcHdr/>
          </w:sdtPr>
          <w:sdtContent>
            <w:tc>
              <w:tcPr>
                <w:tcW w:w="4739" w:type="dxa"/>
              </w:tcPr>
              <w:p w14:paraId="655D1F72" w14:textId="5047B8C0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5EFC" w14:paraId="232F7323" w14:textId="77777777" w:rsidTr="00DA01AA">
        <w:trPr>
          <w:trHeight w:val="907"/>
        </w:trPr>
        <w:sdt>
          <w:sdtPr>
            <w:id w:val="-662861298"/>
            <w:placeholder>
              <w:docPart w:val="737E9B4B68414B25B017F864ED3136C2"/>
            </w:placeholder>
            <w:showingPlcHdr/>
          </w:sdtPr>
          <w:sdtContent>
            <w:tc>
              <w:tcPr>
                <w:tcW w:w="2879" w:type="dxa"/>
              </w:tcPr>
              <w:p w14:paraId="6313B85D" w14:textId="54A9F781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724138206"/>
            <w:placeholder>
              <w:docPart w:val="4C9C6FA8F2E245CCBD1FF4CF155F0303"/>
            </w:placeholder>
            <w:showingPlcHdr/>
          </w:sdtPr>
          <w:sdtContent>
            <w:tc>
              <w:tcPr>
                <w:tcW w:w="2190" w:type="dxa"/>
              </w:tcPr>
              <w:p w14:paraId="0694A407" w14:textId="3F960F9A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98115967"/>
            <w:placeholder>
              <w:docPart w:val="32C158D69A31441AB8BB401027271BB4"/>
            </w:placeholder>
            <w:showingPlcHdr/>
          </w:sdtPr>
          <w:sdtContent>
            <w:tc>
              <w:tcPr>
                <w:tcW w:w="2739" w:type="dxa"/>
              </w:tcPr>
              <w:p w14:paraId="0F6544A9" w14:textId="2F46787F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17853494"/>
            <w:placeholder>
              <w:docPart w:val="C731A547958F4093A578E6FB3065CC9D"/>
            </w:placeholder>
            <w:showingPlcHdr/>
          </w:sdtPr>
          <w:sdtContent>
            <w:tc>
              <w:tcPr>
                <w:tcW w:w="2207" w:type="dxa"/>
              </w:tcPr>
              <w:p w14:paraId="3B07D000" w14:textId="5C6CD098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707096239"/>
            <w:placeholder>
              <w:docPart w:val="F42AB4EB19104F94991017646CF84C3F"/>
            </w:placeholder>
            <w:showingPlcHdr/>
          </w:sdtPr>
          <w:sdtContent>
            <w:tc>
              <w:tcPr>
                <w:tcW w:w="4739" w:type="dxa"/>
              </w:tcPr>
              <w:p w14:paraId="24CE8E22" w14:textId="614868F3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5EFC" w14:paraId="7528A908" w14:textId="77777777" w:rsidTr="00DA01AA">
        <w:trPr>
          <w:trHeight w:val="907"/>
        </w:trPr>
        <w:sdt>
          <w:sdtPr>
            <w:id w:val="-1042975812"/>
            <w:placeholder>
              <w:docPart w:val="C40BD1D8314E49EA8525932D19266F62"/>
            </w:placeholder>
            <w:showingPlcHdr/>
          </w:sdtPr>
          <w:sdtContent>
            <w:tc>
              <w:tcPr>
                <w:tcW w:w="2879" w:type="dxa"/>
              </w:tcPr>
              <w:p w14:paraId="6E60D5D0" w14:textId="234455DF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24336347"/>
            <w:placeholder>
              <w:docPart w:val="11808D01327E413784FB5CD6800FCE83"/>
            </w:placeholder>
            <w:showingPlcHdr/>
          </w:sdtPr>
          <w:sdtContent>
            <w:tc>
              <w:tcPr>
                <w:tcW w:w="2190" w:type="dxa"/>
              </w:tcPr>
              <w:p w14:paraId="13F76D13" w14:textId="03ABDDAB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871027575"/>
            <w:placeholder>
              <w:docPart w:val="8EBF511390C543E194EF5B99F3A8D0F1"/>
            </w:placeholder>
            <w:showingPlcHdr/>
          </w:sdtPr>
          <w:sdtContent>
            <w:tc>
              <w:tcPr>
                <w:tcW w:w="2739" w:type="dxa"/>
              </w:tcPr>
              <w:p w14:paraId="16202395" w14:textId="23096593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289120234"/>
            <w:placeholder>
              <w:docPart w:val="4410AB8044A54B7D980446457A90DACE"/>
            </w:placeholder>
            <w:showingPlcHdr/>
          </w:sdtPr>
          <w:sdtContent>
            <w:tc>
              <w:tcPr>
                <w:tcW w:w="2207" w:type="dxa"/>
              </w:tcPr>
              <w:p w14:paraId="6A01CF03" w14:textId="0DFDA96C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557017027"/>
            <w:placeholder>
              <w:docPart w:val="BFFAE0F0139D42439444C62C9FDC7487"/>
            </w:placeholder>
            <w:showingPlcHdr/>
          </w:sdtPr>
          <w:sdtContent>
            <w:tc>
              <w:tcPr>
                <w:tcW w:w="4739" w:type="dxa"/>
              </w:tcPr>
              <w:p w14:paraId="6DCD39A0" w14:textId="57F1347C" w:rsidR="00D25EFC" w:rsidRDefault="00D25EFC" w:rsidP="00D25EFC">
                <w:r w:rsidRPr="000B155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6D3874D" w14:textId="77777777" w:rsidR="00DA01AA" w:rsidRDefault="00DA01AA" w:rsidP="00040724"/>
    <w:sectPr w:rsidR="00DA01AA" w:rsidSect="00AA410A">
      <w:footerReference w:type="default" r:id="rId7"/>
      <w:pgSz w:w="15842" w:h="12242" w:orient="landscape" w:code="1"/>
      <w:pgMar w:top="1418" w:right="362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1378" w14:textId="77777777" w:rsidR="00A1072C" w:rsidRDefault="00A1072C" w:rsidP="008C3C1D">
      <w:r>
        <w:separator/>
      </w:r>
    </w:p>
  </w:endnote>
  <w:endnote w:type="continuationSeparator" w:id="0">
    <w:p w14:paraId="731A033E" w14:textId="77777777" w:rsidR="00A1072C" w:rsidRDefault="00A1072C" w:rsidP="008C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832B" w14:textId="1B40A319" w:rsidR="008C3C1D" w:rsidRPr="008C3C1D" w:rsidRDefault="008C3C1D" w:rsidP="008C3C1D">
    <w:pPr>
      <w:tabs>
        <w:tab w:val="center" w:pos="4320"/>
        <w:tab w:val="right" w:pos="8640"/>
      </w:tabs>
      <w:jc w:val="right"/>
      <w:rPr>
        <w:rFonts w:asciiTheme="minorHAnsi" w:eastAsiaTheme="minorHAnsi" w:hAnsiTheme="minorHAnsi" w:cstheme="minorBidi"/>
        <w:sz w:val="16"/>
        <w:szCs w:val="16"/>
        <w:lang w:val="fr-CA" w:eastAsia="en-US"/>
      </w:rPr>
    </w:pPr>
    <w:r w:rsidRPr="008C3C1D">
      <w:rPr>
        <w:rFonts w:asciiTheme="minorHAnsi" w:eastAsiaTheme="minorHAnsi" w:hAnsiTheme="minorHAnsi" w:cstheme="minorBidi"/>
        <w:sz w:val="16"/>
        <w:szCs w:val="16"/>
        <w:lang w:val="fr-CA" w:eastAsia="en-US"/>
      </w:rPr>
      <w:t xml:space="preserve">Comité de communauté de pratique –Coach PSII- </w:t>
    </w:r>
    <w:r w:rsidR="00DA01AA">
      <w:rPr>
        <w:rFonts w:asciiTheme="minorHAnsi" w:eastAsiaTheme="minorHAnsi" w:hAnsiTheme="minorHAnsi" w:cstheme="minorBidi"/>
        <w:sz w:val="16"/>
        <w:szCs w:val="16"/>
        <w:lang w:val="fr-CA" w:eastAsia="en-US"/>
      </w:rPr>
      <w:t>juillet 2019</w:t>
    </w:r>
  </w:p>
  <w:p w14:paraId="5337CC6E" w14:textId="77777777" w:rsidR="008C3C1D" w:rsidRPr="008C3C1D" w:rsidRDefault="003E6554" w:rsidP="008C3C1D">
    <w:pPr>
      <w:tabs>
        <w:tab w:val="center" w:pos="4320"/>
        <w:tab w:val="right" w:pos="8640"/>
      </w:tabs>
      <w:jc w:val="right"/>
      <w:rPr>
        <w:rFonts w:asciiTheme="minorHAnsi" w:eastAsiaTheme="minorHAnsi" w:hAnsiTheme="minorHAnsi" w:cstheme="minorBidi"/>
        <w:sz w:val="22"/>
        <w:szCs w:val="22"/>
        <w:lang w:val="fr-CA" w:eastAsia="en-US"/>
      </w:rPr>
    </w:pPr>
    <w:r>
      <w:rPr>
        <w:rFonts w:asciiTheme="minorHAnsi" w:eastAsiaTheme="minorHAnsi" w:hAnsiTheme="minorHAnsi" w:cstheme="minorBidi"/>
        <w:i/>
        <w:sz w:val="16"/>
        <w:szCs w:val="16"/>
        <w:lang w:val="fr-CA" w:eastAsia="en-US"/>
      </w:rPr>
      <w:t>Comité régional MSSS-MES</w:t>
    </w:r>
    <w:r w:rsidR="008C3C1D" w:rsidRPr="008C3C1D">
      <w:rPr>
        <w:rFonts w:asciiTheme="minorHAnsi" w:eastAsiaTheme="minorHAnsi" w:hAnsiTheme="minorHAnsi" w:cstheme="minorBidi"/>
        <w:i/>
        <w:sz w:val="16"/>
        <w:szCs w:val="16"/>
        <w:lang w:val="fr-CA" w:eastAsia="en-US"/>
      </w:rPr>
      <w:t>S Chaudière-Appalaches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5315" w14:textId="77777777" w:rsidR="00A1072C" w:rsidRDefault="00A1072C" w:rsidP="008C3C1D">
      <w:r>
        <w:separator/>
      </w:r>
    </w:p>
  </w:footnote>
  <w:footnote w:type="continuationSeparator" w:id="0">
    <w:p w14:paraId="69520C43" w14:textId="77777777" w:rsidR="00A1072C" w:rsidRDefault="00A1072C" w:rsidP="008C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a8xGgNuLIRMqwxcYwP+zykg46q040wrqcCtxCEzrNRtnWZMYQlq4n4qI/j/4rM2rFlCqSV7l/ximkQtSuQEg==" w:salt="NDkAVsW5tS1L6ffoa59Cw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E3"/>
    <w:rsid w:val="00040724"/>
    <w:rsid w:val="001122BB"/>
    <w:rsid w:val="00192228"/>
    <w:rsid w:val="003E6554"/>
    <w:rsid w:val="004F3C0D"/>
    <w:rsid w:val="005B61CD"/>
    <w:rsid w:val="00600881"/>
    <w:rsid w:val="008C3C1D"/>
    <w:rsid w:val="00925C22"/>
    <w:rsid w:val="00994C6A"/>
    <w:rsid w:val="00A1072C"/>
    <w:rsid w:val="00AA410A"/>
    <w:rsid w:val="00B011E3"/>
    <w:rsid w:val="00B77E3E"/>
    <w:rsid w:val="00C35F57"/>
    <w:rsid w:val="00D25EFC"/>
    <w:rsid w:val="00DA01AA"/>
    <w:rsid w:val="00DE6101"/>
    <w:rsid w:val="00E90231"/>
    <w:rsid w:val="00F97644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2A6DC1"/>
  <w15:docId w15:val="{E4A9A95B-B979-4151-B850-5A927E8C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11E3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rsid w:val="00B0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8C3C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C3C1D"/>
    <w:rPr>
      <w:rFonts w:ascii="Arial" w:hAnsi="Arial" w:cs="Arial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D25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0BC16-6EDF-4C1F-93EC-458FC367C9A4}"/>
      </w:docPartPr>
      <w:docPartBody>
        <w:p w:rsidR="00000000" w:rsidRDefault="00001B8F"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464E4597664D319C81151B48411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3D8C8-1A60-4DB0-92EE-E7188358194C}"/>
      </w:docPartPr>
      <w:docPartBody>
        <w:p w:rsidR="00000000" w:rsidRDefault="00001B8F" w:rsidP="00001B8F">
          <w:pPr>
            <w:pStyle w:val="A5464E4597664D319C81151B4841164F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99F93A7680402E873971421DD29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4CBE7-4B67-4BF2-BF69-0103C77E59C2}"/>
      </w:docPartPr>
      <w:docPartBody>
        <w:p w:rsidR="00000000" w:rsidRDefault="00001B8F" w:rsidP="00001B8F">
          <w:pPr>
            <w:pStyle w:val="F199F93A7680402E873971421DD296D9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AF69689430413E8495AF45290DD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FBBC9-A01A-4E22-8932-FD9B0473E328}"/>
      </w:docPartPr>
      <w:docPartBody>
        <w:p w:rsidR="00000000" w:rsidRDefault="00001B8F" w:rsidP="00001B8F">
          <w:pPr>
            <w:pStyle w:val="8FAF69689430413E8495AF45290DD360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FEF6B6DBC45B8ACD29A1DD27E8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6CA98-4DA6-4479-95F0-093B3F644ACD}"/>
      </w:docPartPr>
      <w:docPartBody>
        <w:p w:rsidR="00000000" w:rsidRDefault="00001B8F" w:rsidP="00001B8F">
          <w:pPr>
            <w:pStyle w:val="73CFEF6B6DBC45B8ACD29A1DD27E8C99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3FDD1618B94F40B97A36649DF43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1F944-05C2-43DB-9B59-1405492F626B}"/>
      </w:docPartPr>
      <w:docPartBody>
        <w:p w:rsidR="00000000" w:rsidRDefault="00001B8F" w:rsidP="00001B8F">
          <w:pPr>
            <w:pStyle w:val="263FDD1618B94F40B97A36649DF43E4F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94EAFA27DA48C9A92801837722E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F9B46-E58E-461E-8883-14900C5B93AD}"/>
      </w:docPartPr>
      <w:docPartBody>
        <w:p w:rsidR="00000000" w:rsidRDefault="00001B8F" w:rsidP="00001B8F">
          <w:pPr>
            <w:pStyle w:val="F994EAFA27DA48C9A92801837722E3FE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897B31A87847D186F63FFB2BB63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78423-011C-4CDB-A660-A9CECF157B60}"/>
      </w:docPartPr>
      <w:docPartBody>
        <w:p w:rsidR="00000000" w:rsidRDefault="00001B8F" w:rsidP="00001B8F">
          <w:pPr>
            <w:pStyle w:val="5C897B31A87847D186F63FFB2BB63A32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A9A311862347F1B63E5C599C87C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B86C9-B53A-42F8-987A-D200AEE01168}"/>
      </w:docPartPr>
      <w:docPartBody>
        <w:p w:rsidR="00000000" w:rsidRDefault="00001B8F" w:rsidP="00001B8F">
          <w:pPr>
            <w:pStyle w:val="FFA9A311862347F1B63E5C599C87CF9E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8B31A9E6FF496289928145F4E5C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3B6D3-1E7C-4C88-A52F-69723E217E35}"/>
      </w:docPartPr>
      <w:docPartBody>
        <w:p w:rsidR="00000000" w:rsidRDefault="00001B8F" w:rsidP="00001B8F">
          <w:pPr>
            <w:pStyle w:val="CD8B31A9E6FF496289928145F4E5C452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941C8818F7405DA56CD9945414F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48B77-0266-4E28-9C66-DE9D13C9770A}"/>
      </w:docPartPr>
      <w:docPartBody>
        <w:p w:rsidR="00000000" w:rsidRDefault="00001B8F" w:rsidP="00001B8F">
          <w:pPr>
            <w:pStyle w:val="A2941C8818F7405DA56CD9945414FCFD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F47F04FEA4436390B2EA332216E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FF391-7CE4-4C4E-9868-A907455CA0AD}"/>
      </w:docPartPr>
      <w:docPartBody>
        <w:p w:rsidR="00000000" w:rsidRDefault="00001B8F" w:rsidP="00001B8F">
          <w:pPr>
            <w:pStyle w:val="A7F47F04FEA4436390B2EA332216ECC3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C606FC12F947B09C8ECFE370724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A5FD9-8081-4B48-BD9D-54D6D81A59CE}"/>
      </w:docPartPr>
      <w:docPartBody>
        <w:p w:rsidR="00000000" w:rsidRDefault="00001B8F" w:rsidP="00001B8F">
          <w:pPr>
            <w:pStyle w:val="6EC606FC12F947B09C8ECFE370724339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E013FFE9E641DB9DCEE6B44B7F2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5C830-D3F8-444E-B6CE-17E95644AB8B}"/>
      </w:docPartPr>
      <w:docPartBody>
        <w:p w:rsidR="00000000" w:rsidRDefault="00001B8F" w:rsidP="00001B8F">
          <w:pPr>
            <w:pStyle w:val="F9E013FFE9E641DB9DCEE6B44B7F2359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47A7026644419C886B3FA2921D4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F7F24-59B3-40CA-87B1-AD310F4F44E6}"/>
      </w:docPartPr>
      <w:docPartBody>
        <w:p w:rsidR="00000000" w:rsidRDefault="00001B8F" w:rsidP="00001B8F">
          <w:pPr>
            <w:pStyle w:val="D147A7026644419C886B3FA2921D4AEA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DFAFDD1A8F48FA9427DD18A0922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883DB-8480-47D0-858F-78A1CEE727B0}"/>
      </w:docPartPr>
      <w:docPartBody>
        <w:p w:rsidR="00000000" w:rsidRDefault="00001B8F" w:rsidP="00001B8F">
          <w:pPr>
            <w:pStyle w:val="47DFAFDD1A8F48FA9427DD18A0922CCF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0489DEF43D49038EDBEF328AADA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7D255-250E-41BA-8036-3E7172AC475F}"/>
      </w:docPartPr>
      <w:docPartBody>
        <w:p w:rsidR="00000000" w:rsidRDefault="00001B8F" w:rsidP="00001B8F">
          <w:pPr>
            <w:pStyle w:val="E50489DEF43D49038EDBEF328AADA625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DD8BE12D744FB59E08511979447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7E996-6F55-4090-A8B0-6C5659D681FF}"/>
      </w:docPartPr>
      <w:docPartBody>
        <w:p w:rsidR="00000000" w:rsidRDefault="00001B8F" w:rsidP="00001B8F">
          <w:pPr>
            <w:pStyle w:val="FCDD8BE12D744FB59E08511979447A21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99CD37D0604E679055A5FD0119B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A45D9-0EB5-4835-BAB6-0857CBDCA69A}"/>
      </w:docPartPr>
      <w:docPartBody>
        <w:p w:rsidR="00000000" w:rsidRDefault="00001B8F" w:rsidP="00001B8F">
          <w:pPr>
            <w:pStyle w:val="6A99CD37D0604E679055A5FD0119B1B7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A13780EF3A4528950436A9E855F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0BB98-C0EE-4296-8413-608A4AD386C6}"/>
      </w:docPartPr>
      <w:docPartBody>
        <w:p w:rsidR="00000000" w:rsidRDefault="00001B8F" w:rsidP="00001B8F">
          <w:pPr>
            <w:pStyle w:val="2DA13780EF3A4528950436A9E855FE13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DD81A6768B4465B0818ECA12BDC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70F1A-518D-4916-9EC6-3F6C5AFA27F1}"/>
      </w:docPartPr>
      <w:docPartBody>
        <w:p w:rsidR="00000000" w:rsidRDefault="00001B8F" w:rsidP="00001B8F">
          <w:pPr>
            <w:pStyle w:val="E0DD81A6768B4465B0818ECA12BDC670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877E47527B4CE08D1DB35AFE447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63DF8-817F-444D-8B6A-9979641F9786}"/>
      </w:docPartPr>
      <w:docPartBody>
        <w:p w:rsidR="00000000" w:rsidRDefault="00001B8F" w:rsidP="00001B8F">
          <w:pPr>
            <w:pStyle w:val="67877E47527B4CE08D1DB35AFE447DD3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FF864D0A4340868FBD9FB8D43FF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87A62-0933-4825-9ABF-026E046B233F}"/>
      </w:docPartPr>
      <w:docPartBody>
        <w:p w:rsidR="00000000" w:rsidRDefault="00001B8F" w:rsidP="00001B8F">
          <w:pPr>
            <w:pStyle w:val="ADFF864D0A4340868FBD9FB8D43FF900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69FE186A31480780962254E23A3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32AD7-185B-4DD1-A692-5B889FD3DC4D}"/>
      </w:docPartPr>
      <w:docPartBody>
        <w:p w:rsidR="00000000" w:rsidRDefault="00001B8F" w:rsidP="00001B8F">
          <w:pPr>
            <w:pStyle w:val="C169FE186A31480780962254E23A3B18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E68C2375F94DD78342146D9FC60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33580-569E-4146-9517-B2A0CE138776}"/>
      </w:docPartPr>
      <w:docPartBody>
        <w:p w:rsidR="00000000" w:rsidRDefault="00001B8F" w:rsidP="00001B8F">
          <w:pPr>
            <w:pStyle w:val="15E68C2375F94DD78342146D9FC606E4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B31196E0BD4FA8B71791738D036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C60AA-BB2D-459B-9C4A-4903A1ADC07C}"/>
      </w:docPartPr>
      <w:docPartBody>
        <w:p w:rsidR="00000000" w:rsidRDefault="00001B8F" w:rsidP="00001B8F">
          <w:pPr>
            <w:pStyle w:val="4EB31196E0BD4FA8B71791738D0363B3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E9B4B68414B25B017F864ED313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195C2-5390-4FC1-9D52-AD951AE5F0BC}"/>
      </w:docPartPr>
      <w:docPartBody>
        <w:p w:rsidR="00000000" w:rsidRDefault="00001B8F" w:rsidP="00001B8F">
          <w:pPr>
            <w:pStyle w:val="737E9B4B68414B25B017F864ED3136C2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9C6FA8F2E245CCBD1FF4CF155F0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B66B1-4575-4C86-BE39-DAB334CE09B0}"/>
      </w:docPartPr>
      <w:docPartBody>
        <w:p w:rsidR="00000000" w:rsidRDefault="00001B8F" w:rsidP="00001B8F">
          <w:pPr>
            <w:pStyle w:val="4C9C6FA8F2E245CCBD1FF4CF155F0303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C158D69A31441AB8BB401027271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57860-A145-4F5D-A66E-AD899710794A}"/>
      </w:docPartPr>
      <w:docPartBody>
        <w:p w:rsidR="00000000" w:rsidRDefault="00001B8F" w:rsidP="00001B8F">
          <w:pPr>
            <w:pStyle w:val="32C158D69A31441AB8BB401027271BB4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31A547958F4093A578E6FB3065C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F47FD-D790-4D21-9E3D-E0D525856A2E}"/>
      </w:docPartPr>
      <w:docPartBody>
        <w:p w:rsidR="00000000" w:rsidRDefault="00001B8F" w:rsidP="00001B8F">
          <w:pPr>
            <w:pStyle w:val="C731A547958F4093A578E6FB3065CC9D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2AB4EB19104F94991017646CF84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A12DE-7506-4463-AB06-FE9832D176A8}"/>
      </w:docPartPr>
      <w:docPartBody>
        <w:p w:rsidR="00000000" w:rsidRDefault="00001B8F" w:rsidP="00001B8F">
          <w:pPr>
            <w:pStyle w:val="F42AB4EB19104F94991017646CF84C3F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0BD1D8314E49EA8525932D19266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B0DEF-9966-4749-B375-E80AD7E9C561}"/>
      </w:docPartPr>
      <w:docPartBody>
        <w:p w:rsidR="00000000" w:rsidRDefault="00001B8F" w:rsidP="00001B8F">
          <w:pPr>
            <w:pStyle w:val="C40BD1D8314E49EA8525932D19266F62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808D01327E413784FB5CD6800FC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F762A-5BF1-4CC9-AF75-81A843E7A509}"/>
      </w:docPartPr>
      <w:docPartBody>
        <w:p w:rsidR="00000000" w:rsidRDefault="00001B8F" w:rsidP="00001B8F">
          <w:pPr>
            <w:pStyle w:val="11808D01327E413784FB5CD6800FCE83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BF511390C543E194EF5B99F3A8D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F8D53-DE62-4753-B5B0-085A05E70DFC}"/>
      </w:docPartPr>
      <w:docPartBody>
        <w:p w:rsidR="00000000" w:rsidRDefault="00001B8F" w:rsidP="00001B8F">
          <w:pPr>
            <w:pStyle w:val="8EBF511390C543E194EF5B99F3A8D0F1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10AB8044A54B7D980446457A90D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7094B-41C5-40B0-85C5-DDC30470BC8E}"/>
      </w:docPartPr>
      <w:docPartBody>
        <w:p w:rsidR="00000000" w:rsidRDefault="00001B8F" w:rsidP="00001B8F">
          <w:pPr>
            <w:pStyle w:val="4410AB8044A54B7D980446457A90DACE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FAE0F0139D42439444C62C9FDC7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D7CC-AD9E-465D-92A3-566B73B43FF9}"/>
      </w:docPartPr>
      <w:docPartBody>
        <w:p w:rsidR="00000000" w:rsidRDefault="00001B8F" w:rsidP="00001B8F">
          <w:pPr>
            <w:pStyle w:val="BFFAE0F0139D42439444C62C9FDC7487"/>
          </w:pPr>
          <w:r w:rsidRPr="000B155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F"/>
    <w:rsid w:val="000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1B8F"/>
    <w:rPr>
      <w:color w:val="808080"/>
    </w:rPr>
  </w:style>
  <w:style w:type="paragraph" w:customStyle="1" w:styleId="A5464E4597664D319C81151B4841164F">
    <w:name w:val="A5464E4597664D319C81151B4841164F"/>
    <w:rsid w:val="00001B8F"/>
  </w:style>
  <w:style w:type="paragraph" w:customStyle="1" w:styleId="F199F93A7680402E873971421DD296D9">
    <w:name w:val="F199F93A7680402E873971421DD296D9"/>
    <w:rsid w:val="00001B8F"/>
  </w:style>
  <w:style w:type="paragraph" w:customStyle="1" w:styleId="8FAF69689430413E8495AF45290DD360">
    <w:name w:val="8FAF69689430413E8495AF45290DD360"/>
    <w:rsid w:val="00001B8F"/>
  </w:style>
  <w:style w:type="paragraph" w:customStyle="1" w:styleId="73CFEF6B6DBC45B8ACD29A1DD27E8C99">
    <w:name w:val="73CFEF6B6DBC45B8ACD29A1DD27E8C99"/>
    <w:rsid w:val="00001B8F"/>
  </w:style>
  <w:style w:type="paragraph" w:customStyle="1" w:styleId="263FDD1618B94F40B97A36649DF43E4F">
    <w:name w:val="263FDD1618B94F40B97A36649DF43E4F"/>
    <w:rsid w:val="00001B8F"/>
  </w:style>
  <w:style w:type="paragraph" w:customStyle="1" w:styleId="F994EAFA27DA48C9A92801837722E3FE">
    <w:name w:val="F994EAFA27DA48C9A92801837722E3FE"/>
    <w:rsid w:val="00001B8F"/>
  </w:style>
  <w:style w:type="paragraph" w:customStyle="1" w:styleId="5C897B31A87847D186F63FFB2BB63A32">
    <w:name w:val="5C897B31A87847D186F63FFB2BB63A32"/>
    <w:rsid w:val="00001B8F"/>
  </w:style>
  <w:style w:type="paragraph" w:customStyle="1" w:styleId="FFA9A311862347F1B63E5C599C87CF9E">
    <w:name w:val="FFA9A311862347F1B63E5C599C87CF9E"/>
    <w:rsid w:val="00001B8F"/>
  </w:style>
  <w:style w:type="paragraph" w:customStyle="1" w:styleId="CD8B31A9E6FF496289928145F4E5C452">
    <w:name w:val="CD8B31A9E6FF496289928145F4E5C452"/>
    <w:rsid w:val="00001B8F"/>
  </w:style>
  <w:style w:type="paragraph" w:customStyle="1" w:styleId="A2941C8818F7405DA56CD9945414FCFD">
    <w:name w:val="A2941C8818F7405DA56CD9945414FCFD"/>
    <w:rsid w:val="00001B8F"/>
  </w:style>
  <w:style w:type="paragraph" w:customStyle="1" w:styleId="A7F47F04FEA4436390B2EA332216ECC3">
    <w:name w:val="A7F47F04FEA4436390B2EA332216ECC3"/>
    <w:rsid w:val="00001B8F"/>
  </w:style>
  <w:style w:type="paragraph" w:customStyle="1" w:styleId="6EC606FC12F947B09C8ECFE370724339">
    <w:name w:val="6EC606FC12F947B09C8ECFE370724339"/>
    <w:rsid w:val="00001B8F"/>
  </w:style>
  <w:style w:type="paragraph" w:customStyle="1" w:styleId="F9E013FFE9E641DB9DCEE6B44B7F2359">
    <w:name w:val="F9E013FFE9E641DB9DCEE6B44B7F2359"/>
    <w:rsid w:val="00001B8F"/>
  </w:style>
  <w:style w:type="paragraph" w:customStyle="1" w:styleId="D147A7026644419C886B3FA2921D4AEA">
    <w:name w:val="D147A7026644419C886B3FA2921D4AEA"/>
    <w:rsid w:val="00001B8F"/>
  </w:style>
  <w:style w:type="paragraph" w:customStyle="1" w:styleId="47DFAFDD1A8F48FA9427DD18A0922CCF">
    <w:name w:val="47DFAFDD1A8F48FA9427DD18A0922CCF"/>
    <w:rsid w:val="00001B8F"/>
  </w:style>
  <w:style w:type="paragraph" w:customStyle="1" w:styleId="E50489DEF43D49038EDBEF328AADA625">
    <w:name w:val="E50489DEF43D49038EDBEF328AADA625"/>
    <w:rsid w:val="00001B8F"/>
  </w:style>
  <w:style w:type="paragraph" w:customStyle="1" w:styleId="FCDD8BE12D744FB59E08511979447A21">
    <w:name w:val="FCDD8BE12D744FB59E08511979447A21"/>
    <w:rsid w:val="00001B8F"/>
  </w:style>
  <w:style w:type="paragraph" w:customStyle="1" w:styleId="6A99CD37D0604E679055A5FD0119B1B7">
    <w:name w:val="6A99CD37D0604E679055A5FD0119B1B7"/>
    <w:rsid w:val="00001B8F"/>
  </w:style>
  <w:style w:type="paragraph" w:customStyle="1" w:styleId="2DA13780EF3A4528950436A9E855FE13">
    <w:name w:val="2DA13780EF3A4528950436A9E855FE13"/>
    <w:rsid w:val="00001B8F"/>
  </w:style>
  <w:style w:type="paragraph" w:customStyle="1" w:styleId="E0DD81A6768B4465B0818ECA12BDC670">
    <w:name w:val="E0DD81A6768B4465B0818ECA12BDC670"/>
    <w:rsid w:val="00001B8F"/>
  </w:style>
  <w:style w:type="paragraph" w:customStyle="1" w:styleId="67877E47527B4CE08D1DB35AFE447DD3">
    <w:name w:val="67877E47527B4CE08D1DB35AFE447DD3"/>
    <w:rsid w:val="00001B8F"/>
  </w:style>
  <w:style w:type="paragraph" w:customStyle="1" w:styleId="ADFF864D0A4340868FBD9FB8D43FF900">
    <w:name w:val="ADFF864D0A4340868FBD9FB8D43FF900"/>
    <w:rsid w:val="00001B8F"/>
  </w:style>
  <w:style w:type="paragraph" w:customStyle="1" w:styleId="C169FE186A31480780962254E23A3B18">
    <w:name w:val="C169FE186A31480780962254E23A3B18"/>
    <w:rsid w:val="00001B8F"/>
  </w:style>
  <w:style w:type="paragraph" w:customStyle="1" w:styleId="15E68C2375F94DD78342146D9FC606E4">
    <w:name w:val="15E68C2375F94DD78342146D9FC606E4"/>
    <w:rsid w:val="00001B8F"/>
  </w:style>
  <w:style w:type="paragraph" w:customStyle="1" w:styleId="4EB31196E0BD4FA8B71791738D0363B3">
    <w:name w:val="4EB31196E0BD4FA8B71791738D0363B3"/>
    <w:rsid w:val="00001B8F"/>
  </w:style>
  <w:style w:type="paragraph" w:customStyle="1" w:styleId="737E9B4B68414B25B017F864ED3136C2">
    <w:name w:val="737E9B4B68414B25B017F864ED3136C2"/>
    <w:rsid w:val="00001B8F"/>
  </w:style>
  <w:style w:type="paragraph" w:customStyle="1" w:styleId="4C9C6FA8F2E245CCBD1FF4CF155F0303">
    <w:name w:val="4C9C6FA8F2E245CCBD1FF4CF155F0303"/>
    <w:rsid w:val="00001B8F"/>
  </w:style>
  <w:style w:type="paragraph" w:customStyle="1" w:styleId="32C158D69A31441AB8BB401027271BB4">
    <w:name w:val="32C158D69A31441AB8BB401027271BB4"/>
    <w:rsid w:val="00001B8F"/>
  </w:style>
  <w:style w:type="paragraph" w:customStyle="1" w:styleId="C731A547958F4093A578E6FB3065CC9D">
    <w:name w:val="C731A547958F4093A578E6FB3065CC9D"/>
    <w:rsid w:val="00001B8F"/>
  </w:style>
  <w:style w:type="paragraph" w:customStyle="1" w:styleId="F42AB4EB19104F94991017646CF84C3F">
    <w:name w:val="F42AB4EB19104F94991017646CF84C3F"/>
    <w:rsid w:val="00001B8F"/>
  </w:style>
  <w:style w:type="paragraph" w:customStyle="1" w:styleId="C40BD1D8314E49EA8525932D19266F62">
    <w:name w:val="C40BD1D8314E49EA8525932D19266F62"/>
    <w:rsid w:val="00001B8F"/>
  </w:style>
  <w:style w:type="paragraph" w:customStyle="1" w:styleId="11808D01327E413784FB5CD6800FCE83">
    <w:name w:val="11808D01327E413784FB5CD6800FCE83"/>
    <w:rsid w:val="00001B8F"/>
  </w:style>
  <w:style w:type="paragraph" w:customStyle="1" w:styleId="8EBF511390C543E194EF5B99F3A8D0F1">
    <w:name w:val="8EBF511390C543E194EF5B99F3A8D0F1"/>
    <w:rsid w:val="00001B8F"/>
  </w:style>
  <w:style w:type="paragraph" w:customStyle="1" w:styleId="4410AB8044A54B7D980446457A90DACE">
    <w:name w:val="4410AB8044A54B7D980446457A90DACE"/>
    <w:rsid w:val="00001B8F"/>
  </w:style>
  <w:style w:type="paragraph" w:customStyle="1" w:styleId="BFFAE0F0139D42439444C62C9FDC7487">
    <w:name w:val="BFFAE0F0139D42439444C62C9FDC7487"/>
    <w:rsid w:val="00001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cjca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Sébastien Patoine</dc:creator>
  <cp:keywords/>
  <dc:description/>
  <cp:lastModifiedBy>Chalifoux Fanny</cp:lastModifiedBy>
  <cp:revision>4</cp:revision>
  <dcterms:created xsi:type="dcterms:W3CDTF">2020-03-12T18:11:00Z</dcterms:created>
  <dcterms:modified xsi:type="dcterms:W3CDTF">2020-03-18T13:52:00Z</dcterms:modified>
</cp:coreProperties>
</file>